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A8" w:rsidRPr="00107756" w:rsidRDefault="005705A8" w:rsidP="005705A8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науки и высшего образования Российской Федерации</w:t>
      </w:r>
    </w:p>
    <w:p w:rsidR="005705A8" w:rsidRPr="00107756" w:rsidRDefault="005705A8" w:rsidP="005705A8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Федеральное государственное автономное образовательное учреждение</w:t>
      </w:r>
    </w:p>
    <w:p w:rsidR="005705A8" w:rsidRPr="00107756" w:rsidRDefault="005705A8" w:rsidP="005705A8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высшего образования</w:t>
      </w:r>
    </w:p>
    <w:p w:rsidR="005705A8" w:rsidRPr="00107756" w:rsidRDefault="005705A8" w:rsidP="005705A8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«ЮЖНО-УРАЛЬСКИЙ ГОСУДАРСТВЕННЫЙ УНИВЕРСИТЕТ</w:t>
      </w:r>
    </w:p>
    <w:p w:rsidR="005705A8" w:rsidRPr="00107756" w:rsidRDefault="005705A8" w:rsidP="005705A8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(Национальный исследовательский университет)»</w:t>
      </w:r>
    </w:p>
    <w:p w:rsidR="005705A8" w:rsidRPr="00107756" w:rsidRDefault="005705A8" w:rsidP="005705A8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Times New Roman" w:hAnsi="Times New Roman" w:cs="Times New Roman"/>
          <w:sz w:val="28"/>
          <w:szCs w:val="28"/>
        </w:rPr>
        <w:t>Институт естественных и точных наук</w:t>
      </w:r>
    </w:p>
    <w:p w:rsidR="005705A8" w:rsidRPr="00107756" w:rsidRDefault="005705A8" w:rsidP="005705A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Кафедра вычислительной механики</w:t>
      </w:r>
    </w:p>
    <w:p w:rsidR="005705A8" w:rsidRPr="00107756" w:rsidRDefault="005705A8" w:rsidP="005705A8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AFAF9"/>
          <w:lang w:eastAsia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850"/>
        <w:gridCol w:w="4394"/>
      </w:tblGrid>
      <w:tr w:rsidR="005705A8" w:rsidRPr="00107756" w:rsidTr="0082215D">
        <w:tc>
          <w:tcPr>
            <w:tcW w:w="4503" w:type="dxa"/>
            <w:shd w:val="clear" w:color="auto" w:fill="auto"/>
            <w:hideMark/>
          </w:tcPr>
          <w:p w:rsidR="005705A8" w:rsidRPr="00107756" w:rsidRDefault="005705A8" w:rsidP="0082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ПРОВЕРЕНА</w:t>
            </w:r>
          </w:p>
          <w:p w:rsidR="005705A8" w:rsidRPr="00107756" w:rsidRDefault="005705A8" w:rsidP="0082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Рецензент (</w:t>
            </w:r>
            <w:r w:rsidRPr="001077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должность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5705A8" w:rsidRPr="00107756" w:rsidRDefault="005705A8" w:rsidP="0082215D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05A8" w:rsidRPr="00107756" w:rsidRDefault="005705A8" w:rsidP="0082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_________________/ </w:t>
            </w:r>
            <w:r w:rsidRPr="0010775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ФИО</w:t>
            </w:r>
          </w:p>
          <w:p w:rsidR="005705A8" w:rsidRPr="00107756" w:rsidRDefault="005705A8" w:rsidP="0082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________________________20</w:t>
            </w:r>
            <w:r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50" w:type="dxa"/>
            <w:shd w:val="clear" w:color="auto" w:fill="auto"/>
          </w:tcPr>
          <w:p w:rsidR="005705A8" w:rsidRPr="00107756" w:rsidRDefault="005705A8" w:rsidP="0082215D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5705A8" w:rsidRPr="00107756" w:rsidRDefault="005705A8" w:rsidP="0082215D">
            <w:pPr>
              <w:spacing w:after="0" w:line="240" w:lineRule="auto"/>
              <w:ind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ДОПУСТИТЬ К ЗАЩИТЕ          </w:t>
            </w:r>
          </w:p>
          <w:p w:rsidR="005705A8" w:rsidRPr="00107756" w:rsidRDefault="005705A8" w:rsidP="0082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ВМ,        </w:t>
            </w:r>
          </w:p>
          <w:p w:rsidR="005705A8" w:rsidRPr="00107756" w:rsidRDefault="005705A8" w:rsidP="0082215D">
            <w:pPr>
              <w:spacing w:after="0" w:line="240" w:lineRule="auto"/>
              <w:ind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.ф.-м.н.,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705A8" w:rsidRPr="00107756" w:rsidRDefault="005705A8" w:rsidP="0082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________________/ФИО</w:t>
            </w:r>
          </w:p>
          <w:p w:rsidR="005705A8" w:rsidRPr="00531BB2" w:rsidRDefault="005705A8" w:rsidP="0082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________________________20</w:t>
            </w:r>
            <w:r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705A8" w:rsidRPr="00107756" w:rsidRDefault="005705A8" w:rsidP="005705A8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705A8" w:rsidRPr="00107756" w:rsidRDefault="005705A8" w:rsidP="005705A8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РАБОТЫ</w:t>
      </w:r>
    </w:p>
    <w:p w:rsidR="005705A8" w:rsidRPr="00107756" w:rsidRDefault="005705A8" w:rsidP="005705A8">
      <w:pPr>
        <w:spacing w:after="0" w:line="240" w:lineRule="auto"/>
        <w:ind w:right="-1" w:firstLine="39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5A8" w:rsidRPr="00107756" w:rsidRDefault="005705A8" w:rsidP="005705A8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ПОЯСНИТЕЛЬНАЯ ЗАПИСКА </w:t>
      </w:r>
    </w:p>
    <w:p w:rsidR="005705A8" w:rsidRPr="005705A8" w:rsidRDefault="005705A8" w:rsidP="005705A8">
      <w:pPr>
        <w:spacing w:after="0" w:line="240" w:lineRule="auto"/>
        <w:ind w:right="-1" w:firstLine="397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ВЫПУСКНОЙ КВАЛИФИКАЦИОННОЙ РАБОТЕ</w:t>
      </w:r>
    </w:p>
    <w:p w:rsidR="005705A8" w:rsidRPr="00107756" w:rsidRDefault="005705A8" w:rsidP="005705A8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ЮУрГУ</w:t>
      </w:r>
      <w:proofErr w:type="spellEnd"/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ХХ.ХХ.ХХ.</w:t>
      </w:r>
      <w:r w:rsidRPr="00107756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"/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ХХХХ.</w:t>
      </w:r>
      <w:r w:rsidRPr="00107756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2"/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ХХХ.</w:t>
      </w:r>
      <w:r w:rsidRPr="00107756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3"/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ПЗ ВКР</w:t>
      </w:r>
    </w:p>
    <w:p w:rsidR="005705A8" w:rsidRPr="00107756" w:rsidRDefault="005705A8" w:rsidP="005705A8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08" w:type="dxa"/>
        <w:tblLook w:val="04A0" w:firstRow="1" w:lastRow="0" w:firstColumn="1" w:lastColumn="0" w:noHBand="0" w:noVBand="1"/>
      </w:tblPr>
      <w:tblGrid>
        <w:gridCol w:w="4503"/>
        <w:gridCol w:w="850"/>
        <w:gridCol w:w="4455"/>
      </w:tblGrid>
      <w:tr w:rsidR="005705A8" w:rsidRPr="00107756" w:rsidTr="0082215D">
        <w:tc>
          <w:tcPr>
            <w:tcW w:w="4503" w:type="dxa"/>
            <w:shd w:val="clear" w:color="auto" w:fill="auto"/>
            <w:hideMark/>
          </w:tcPr>
          <w:p w:rsidR="005705A8" w:rsidRPr="00107756" w:rsidRDefault="005705A8" w:rsidP="0082215D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Научный консультант</w:t>
            </w:r>
            <w:bookmarkStart w:id="0" w:name="_GoBack"/>
            <w:bookmarkEnd w:id="0"/>
          </w:p>
          <w:p w:rsidR="005705A8" w:rsidRPr="00107756" w:rsidRDefault="005705A8" w:rsidP="0082215D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(должность)</w:t>
            </w:r>
          </w:p>
          <w:p w:rsidR="005705A8" w:rsidRPr="00107756" w:rsidRDefault="005705A8" w:rsidP="0082215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__________________/</w:t>
            </w:r>
            <w:r w:rsidRPr="001077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0775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ФИО</w:t>
            </w:r>
          </w:p>
          <w:p w:rsidR="005705A8" w:rsidRPr="00107756" w:rsidRDefault="005705A8" w:rsidP="0082215D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_______________________20</w:t>
            </w:r>
            <w:r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5705A8" w:rsidRPr="00107756" w:rsidRDefault="005705A8" w:rsidP="0082215D">
            <w:pPr>
              <w:spacing w:after="0" w:line="240" w:lineRule="auto"/>
              <w:ind w:right="175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:rsidR="005705A8" w:rsidRPr="00107756" w:rsidRDefault="005705A8" w:rsidP="0082215D">
            <w:pPr>
              <w:spacing w:after="0" w:line="240" w:lineRule="auto"/>
              <w:ind w:right="175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(должность)</w:t>
            </w:r>
          </w:p>
          <w:p w:rsidR="005705A8" w:rsidRPr="00107756" w:rsidRDefault="005705A8" w:rsidP="0082215D">
            <w:pPr>
              <w:spacing w:after="0" w:line="240" w:lineRule="auto"/>
              <w:ind w:right="175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______________/ </w:t>
            </w:r>
            <w:r w:rsidRPr="0010775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ФИО</w:t>
            </w:r>
          </w:p>
          <w:p w:rsidR="005705A8" w:rsidRPr="00107756" w:rsidRDefault="005705A8" w:rsidP="0082215D">
            <w:pPr>
              <w:spacing w:after="0" w:line="240" w:lineRule="auto"/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_______________________20</w:t>
            </w:r>
            <w:r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50" w:type="dxa"/>
            <w:shd w:val="clear" w:color="auto" w:fill="auto"/>
          </w:tcPr>
          <w:p w:rsidR="005705A8" w:rsidRPr="00107756" w:rsidRDefault="005705A8" w:rsidP="0082215D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  <w:shd w:val="clear" w:color="auto" w:fill="auto"/>
            <w:hideMark/>
          </w:tcPr>
          <w:p w:rsidR="005705A8" w:rsidRPr="00107756" w:rsidRDefault="005705A8" w:rsidP="0082215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5705A8" w:rsidRPr="00107756" w:rsidRDefault="005705A8" w:rsidP="0082215D">
            <w:pPr>
              <w:spacing w:after="0" w:line="240" w:lineRule="auto"/>
              <w:ind w:left="69" w:righ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077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должность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5705A8" w:rsidRPr="00107756" w:rsidRDefault="005705A8" w:rsidP="0082215D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_______________________/</w:t>
            </w:r>
            <w:r w:rsidRPr="0010775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ФИО</w:t>
            </w:r>
          </w:p>
          <w:p w:rsidR="005705A8" w:rsidRPr="00107756" w:rsidRDefault="005705A8" w:rsidP="0082215D">
            <w:pPr>
              <w:spacing w:after="0" w:line="240" w:lineRule="auto"/>
              <w:ind w:left="69"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_______________________20</w:t>
            </w:r>
            <w:r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5705A8" w:rsidRPr="00107756" w:rsidRDefault="005705A8" w:rsidP="0082215D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работы</w:t>
            </w:r>
          </w:p>
          <w:p w:rsidR="005705A8" w:rsidRPr="00367DD1" w:rsidRDefault="005705A8" w:rsidP="0082215D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группы ХХ</w:t>
            </w:r>
            <w:r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</w:rPr>
              <w:footnoteReference w:id="4"/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-ХХХ</w:t>
            </w:r>
            <w:r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</w:rPr>
              <w:footnoteReference w:id="5"/>
            </w:r>
          </w:p>
          <w:p w:rsidR="005705A8" w:rsidRPr="00107756" w:rsidRDefault="005705A8" w:rsidP="0082215D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_______________________/</w:t>
            </w:r>
            <w:r w:rsidRPr="0010775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ФИО</w:t>
            </w:r>
          </w:p>
          <w:p w:rsidR="005705A8" w:rsidRPr="00107756" w:rsidRDefault="005705A8" w:rsidP="0082215D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______________________20</w:t>
            </w:r>
            <w:r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705A8" w:rsidRPr="00107756" w:rsidRDefault="005705A8" w:rsidP="005705A8">
      <w:pPr>
        <w:spacing w:after="12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5A8" w:rsidRPr="00107756" w:rsidRDefault="005705A8" w:rsidP="005705A8">
      <w:pPr>
        <w:spacing w:after="12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5A8" w:rsidRPr="00107756" w:rsidRDefault="005705A8" w:rsidP="005705A8">
      <w:pPr>
        <w:spacing w:after="12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5A8" w:rsidRDefault="005705A8" w:rsidP="005705A8">
      <w:pPr>
        <w:spacing w:after="12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5A8" w:rsidRDefault="005705A8" w:rsidP="005705A8">
      <w:pPr>
        <w:spacing w:after="12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5A8" w:rsidRDefault="005705A8" w:rsidP="005705A8">
      <w:pPr>
        <w:spacing w:after="12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5A8" w:rsidRPr="00107756" w:rsidRDefault="005705A8" w:rsidP="005705A8">
      <w:pPr>
        <w:spacing w:after="12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7AB3" w:rsidRDefault="005705A8" w:rsidP="005705A8">
      <w:pPr>
        <w:jc w:val="center"/>
      </w:pPr>
      <w:r w:rsidRPr="00471841">
        <w:rPr>
          <w:rFonts w:ascii="Times New Roman" w:eastAsia="Calibri" w:hAnsi="Times New Roman" w:cs="Times New Roman"/>
          <w:sz w:val="28"/>
          <w:szCs w:val="28"/>
        </w:rPr>
        <w:t>Челябинск, 20</w:t>
      </w:r>
      <w:r w:rsidRPr="0047184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  <w:r w:rsidRPr="00471841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sectPr w:rsidR="007A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F35" w:rsidRDefault="00700F35" w:rsidP="005705A8">
      <w:pPr>
        <w:spacing w:after="0" w:line="240" w:lineRule="auto"/>
      </w:pPr>
      <w:r>
        <w:separator/>
      </w:r>
    </w:p>
  </w:endnote>
  <w:endnote w:type="continuationSeparator" w:id="0">
    <w:p w:rsidR="00700F35" w:rsidRDefault="00700F35" w:rsidP="0057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F35" w:rsidRDefault="00700F35" w:rsidP="005705A8">
      <w:pPr>
        <w:spacing w:after="0" w:line="240" w:lineRule="auto"/>
      </w:pPr>
      <w:r>
        <w:separator/>
      </w:r>
    </w:p>
  </w:footnote>
  <w:footnote w:type="continuationSeparator" w:id="0">
    <w:p w:rsidR="00700F35" w:rsidRDefault="00700F35" w:rsidP="005705A8">
      <w:pPr>
        <w:spacing w:after="0" w:line="240" w:lineRule="auto"/>
      </w:pPr>
      <w:r>
        <w:continuationSeparator/>
      </w:r>
    </w:p>
  </w:footnote>
  <w:footnote w:id="1">
    <w:p w:rsidR="005705A8" w:rsidRPr="001A14A5" w:rsidRDefault="005705A8" w:rsidP="005705A8">
      <w:pPr>
        <w:pStyle w:val="a3"/>
        <w:rPr>
          <w:sz w:val="18"/>
        </w:rPr>
      </w:pPr>
      <w:r w:rsidRPr="00514CBE">
        <w:rPr>
          <w:rStyle w:val="a5"/>
        </w:rPr>
        <w:footnoteRef/>
      </w:r>
      <w:r w:rsidRPr="001A14A5">
        <w:rPr>
          <w:sz w:val="18"/>
        </w:rPr>
        <w:t xml:space="preserve"> – направление, </w:t>
      </w:r>
    </w:p>
  </w:footnote>
  <w:footnote w:id="2">
    <w:p w:rsidR="005705A8" w:rsidRPr="001A14A5" w:rsidRDefault="005705A8" w:rsidP="005705A8">
      <w:pPr>
        <w:pStyle w:val="a3"/>
        <w:rPr>
          <w:sz w:val="18"/>
        </w:rPr>
      </w:pPr>
      <w:r w:rsidRPr="00514CBE">
        <w:rPr>
          <w:rStyle w:val="a5"/>
        </w:rPr>
        <w:footnoteRef/>
      </w:r>
      <w:r w:rsidRPr="001A14A5">
        <w:rPr>
          <w:sz w:val="18"/>
        </w:rPr>
        <w:t xml:space="preserve"> – год </w:t>
      </w:r>
      <w:r>
        <w:rPr>
          <w:sz w:val="18"/>
        </w:rPr>
        <w:t>работы</w:t>
      </w:r>
    </w:p>
  </w:footnote>
  <w:footnote w:id="3">
    <w:p w:rsidR="005705A8" w:rsidRPr="00531BB2" w:rsidRDefault="005705A8" w:rsidP="005705A8">
      <w:pPr>
        <w:pStyle w:val="a3"/>
        <w:rPr>
          <w:sz w:val="18"/>
        </w:rPr>
      </w:pPr>
      <w:r w:rsidRPr="00514CBE">
        <w:rPr>
          <w:rStyle w:val="a5"/>
        </w:rPr>
        <w:footnoteRef/>
      </w:r>
      <w:r w:rsidRPr="001A14A5">
        <w:rPr>
          <w:sz w:val="18"/>
        </w:rPr>
        <w:t xml:space="preserve"> </w:t>
      </w:r>
      <w:r>
        <w:rPr>
          <w:sz w:val="18"/>
        </w:rPr>
        <w:t xml:space="preserve">– последние три цифры </w:t>
      </w:r>
      <w:r w:rsidRPr="001A14A5">
        <w:rPr>
          <w:sz w:val="18"/>
        </w:rPr>
        <w:t>номер</w:t>
      </w:r>
      <w:r>
        <w:rPr>
          <w:sz w:val="18"/>
        </w:rPr>
        <w:t>а</w:t>
      </w:r>
      <w:r w:rsidRPr="001A14A5">
        <w:rPr>
          <w:sz w:val="18"/>
        </w:rPr>
        <w:t xml:space="preserve"> студенческого билета</w:t>
      </w:r>
    </w:p>
  </w:footnote>
  <w:footnote w:id="4">
    <w:p w:rsidR="005705A8" w:rsidRPr="00531BB2" w:rsidRDefault="005705A8" w:rsidP="005705A8">
      <w:pPr>
        <w:pStyle w:val="a3"/>
        <w:rPr>
          <w:sz w:val="18"/>
        </w:rPr>
      </w:pPr>
      <w:r>
        <w:rPr>
          <w:rStyle w:val="a5"/>
        </w:rPr>
        <w:footnoteRef/>
      </w:r>
      <w:r>
        <w:t xml:space="preserve"> </w:t>
      </w:r>
      <w:r w:rsidRPr="001A14A5">
        <w:rPr>
          <w:sz w:val="18"/>
        </w:rPr>
        <w:t xml:space="preserve"> </w:t>
      </w:r>
      <w:r>
        <w:rPr>
          <w:sz w:val="18"/>
        </w:rPr>
        <w:t>– аббревиатура группы</w:t>
      </w:r>
    </w:p>
  </w:footnote>
  <w:footnote w:id="5">
    <w:p w:rsidR="005705A8" w:rsidRDefault="005705A8" w:rsidP="005705A8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18"/>
        </w:rPr>
        <w:t>– номер группы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A8"/>
    <w:rsid w:val="005705A8"/>
    <w:rsid w:val="00700F35"/>
    <w:rsid w:val="007A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8977"/>
  <w15:chartTrackingRefBased/>
  <w15:docId w15:val="{4FE3303D-2DA9-49BF-85C5-DBED9494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5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705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5705A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rsid w:val="005705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ВМ</dc:creator>
  <cp:keywords/>
  <dc:description/>
  <cp:lastModifiedBy>ВМ</cp:lastModifiedBy>
  <cp:revision>1</cp:revision>
  <dcterms:created xsi:type="dcterms:W3CDTF">2026-02-13T07:31:00Z</dcterms:created>
  <dcterms:modified xsi:type="dcterms:W3CDTF">2026-02-13T07:33:00Z</dcterms:modified>
</cp:coreProperties>
</file>